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26" w:rsidRPr="00D82E39" w:rsidRDefault="00F90AB7" w:rsidP="00E510B2">
      <w:pPr>
        <w:spacing w:after="0"/>
        <w:jc w:val="both"/>
        <w:rPr>
          <w:b/>
          <w:iCs/>
          <w:color w:val="0070C0"/>
          <w:sz w:val="40"/>
          <w:szCs w:val="40"/>
        </w:rPr>
      </w:pPr>
      <w:r w:rsidRPr="00D82E39">
        <w:rPr>
          <w:b/>
          <w:iCs/>
          <w:color w:val="0070C0"/>
          <w:sz w:val="40"/>
          <w:szCs w:val="40"/>
        </w:rPr>
        <w:t>Attribuzione della qualifica di Cultore della Materia</w:t>
      </w:r>
    </w:p>
    <w:p w:rsidR="003A5A7C" w:rsidRPr="003A5A7C" w:rsidRDefault="003A5A7C" w:rsidP="008A7BFF">
      <w:pPr>
        <w:spacing w:after="120" w:line="360" w:lineRule="auto"/>
        <w:jc w:val="both"/>
        <w:rPr>
          <w:sz w:val="10"/>
          <w:szCs w:val="10"/>
        </w:rPr>
      </w:pPr>
    </w:p>
    <w:p w:rsidR="00F90AB7" w:rsidRDefault="00F90AB7" w:rsidP="008A7BFF">
      <w:pPr>
        <w:spacing w:after="120" w:line="360" w:lineRule="auto"/>
        <w:jc w:val="both"/>
      </w:pPr>
      <w:r>
        <w:t xml:space="preserve">Il/La sottoscritto/a, Prof. __________________________________________________________________, </w:t>
      </w:r>
    </w:p>
    <w:p w:rsidR="00F90AB7" w:rsidRDefault="00F90AB7" w:rsidP="008A7BFF">
      <w:pPr>
        <w:spacing w:after="120" w:line="360" w:lineRule="auto"/>
        <w:jc w:val="both"/>
      </w:pPr>
      <w:r>
        <w:t xml:space="preserve">chiede di attribuire al </w:t>
      </w:r>
      <w:r w:rsidR="000E7C26">
        <w:t>D</w:t>
      </w:r>
      <w:r>
        <w:t xml:space="preserve">ott. _________________________________________________________________ </w:t>
      </w:r>
    </w:p>
    <w:p w:rsidR="00F90AB7" w:rsidRDefault="00F90AB7" w:rsidP="008A7BFF">
      <w:pPr>
        <w:spacing w:after="120" w:line="360" w:lineRule="auto"/>
        <w:jc w:val="both"/>
      </w:pPr>
      <w:r>
        <w:t>il titolo di Cultore della materia per l’insegnamento di____________________________________________</w:t>
      </w:r>
    </w:p>
    <w:p w:rsidR="00F90AB7" w:rsidRDefault="00F90AB7" w:rsidP="008A7BFF">
      <w:pPr>
        <w:spacing w:after="120" w:line="360" w:lineRule="auto"/>
        <w:jc w:val="both"/>
      </w:pPr>
      <w:r>
        <w:t>____________________________</w:t>
      </w:r>
      <w:r w:rsidR="000E7C26">
        <w:t xml:space="preserve">del Corso di Laurea in ________________________________________,  </w:t>
      </w:r>
      <w:r>
        <w:t>Settore Scientifico Disciplinare _____________________</w:t>
      </w:r>
      <w:r w:rsidR="000E7C26">
        <w:t>, per l’</w:t>
      </w:r>
      <w:proofErr w:type="spellStart"/>
      <w:r w:rsidR="000E7C26">
        <w:t>a.a</w:t>
      </w:r>
      <w:proofErr w:type="spellEnd"/>
      <w:r w:rsidR="000E7C26">
        <w:t>. _______________ .</w:t>
      </w:r>
    </w:p>
    <w:p w:rsidR="00F90AB7" w:rsidRDefault="00F90AB7" w:rsidP="000E7C26">
      <w:pPr>
        <w:jc w:val="both"/>
      </w:pPr>
    </w:p>
    <w:p w:rsidR="00F90AB7" w:rsidRDefault="00F90AB7" w:rsidP="000E7C26">
      <w:pPr>
        <w:jc w:val="both"/>
      </w:pPr>
      <w:r>
        <w:t xml:space="preserve">_____________, lì _________________              </w:t>
      </w:r>
      <w:r w:rsidR="008A7BFF">
        <w:t xml:space="preserve">                            </w:t>
      </w:r>
      <w:r>
        <w:t xml:space="preserve"> Firma _______________________________</w:t>
      </w:r>
    </w:p>
    <w:p w:rsidR="008A7BFF" w:rsidRPr="00B025D9" w:rsidRDefault="008A7BFF" w:rsidP="00B025D9">
      <w:pPr>
        <w:tabs>
          <w:tab w:val="left" w:pos="2840"/>
        </w:tabs>
        <w:rPr>
          <w:b/>
          <w:color w:val="538135" w:themeColor="accent6" w:themeShade="BF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114511</wp:posOffset>
                </wp:positionV>
                <wp:extent cx="6155267" cy="0"/>
                <wp:effectExtent l="0" t="19050" r="36195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267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5FB3E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9pt" to="483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" strokecolor="#0070c0" strokeweight="3pt">
                <v:stroke joinstyle="miter"/>
              </v:line>
            </w:pict>
          </mc:Fallback>
        </mc:AlternateContent>
      </w:r>
      <w:r>
        <w:rPr>
          <w:b/>
        </w:rPr>
        <w:tab/>
      </w:r>
    </w:p>
    <w:p w:rsidR="00F90AB7" w:rsidRDefault="00F90AB7" w:rsidP="008A7BFF">
      <w:pPr>
        <w:jc w:val="both"/>
      </w:pPr>
      <w:r>
        <w:t xml:space="preserve">Il/La sottoscritto/a, ____________________________________________________________, nato/a </w:t>
      </w:r>
    </w:p>
    <w:p w:rsidR="00F90AB7" w:rsidRDefault="00F90AB7" w:rsidP="008A7BFF">
      <w:pPr>
        <w:jc w:val="both"/>
      </w:pPr>
      <w:r>
        <w:t>a ____________________________________, il ____________________,</w:t>
      </w:r>
    </w:p>
    <w:p w:rsidR="008A7BFF" w:rsidRPr="00D82E39" w:rsidRDefault="00F90AB7" w:rsidP="008A7BFF">
      <w:pPr>
        <w:jc w:val="center"/>
        <w:rPr>
          <w:b/>
          <w:iCs/>
          <w:color w:val="0070C0"/>
          <w:sz w:val="28"/>
          <w:szCs w:val="28"/>
        </w:rPr>
      </w:pPr>
      <w:r w:rsidRPr="00D82E39">
        <w:rPr>
          <w:b/>
          <w:iCs/>
          <w:color w:val="0070C0"/>
          <w:sz w:val="28"/>
          <w:szCs w:val="28"/>
        </w:rPr>
        <w:t>DICHIARA</w:t>
      </w:r>
    </w:p>
    <w:p w:rsidR="008A7BFF" w:rsidRPr="008A7BFF" w:rsidRDefault="00F90AB7" w:rsidP="008A7BFF">
      <w:pPr>
        <w:pStyle w:val="Paragrafoelenco"/>
        <w:numPr>
          <w:ilvl w:val="0"/>
          <w:numId w:val="1"/>
        </w:numPr>
        <w:ind w:hanging="720"/>
        <w:jc w:val="both"/>
        <w:rPr>
          <w:b/>
          <w:iCs/>
          <w:color w:val="538135" w:themeColor="accent6" w:themeShade="BF"/>
          <w:sz w:val="28"/>
          <w:szCs w:val="28"/>
        </w:rPr>
      </w:pPr>
      <w:r>
        <w:t>di essere disponibile al conferimento del titolo di Cultore della materia per l’insegnamento di____________________________________________________________________, S.S.D. __________________, del Corso di Laurea in</w:t>
      </w:r>
      <w:r w:rsidR="00D15BD0">
        <w:t xml:space="preserve"> </w:t>
      </w:r>
      <w:r>
        <w:t>____________________________________________</w:t>
      </w:r>
      <w:r w:rsidR="000E7C26">
        <w:t>, per l’</w:t>
      </w:r>
      <w:proofErr w:type="spellStart"/>
      <w:r w:rsidR="000E7C26">
        <w:t>a</w:t>
      </w:r>
      <w:r w:rsidR="00D15BD0">
        <w:t>.a</w:t>
      </w:r>
      <w:proofErr w:type="spellEnd"/>
      <w:r w:rsidR="00D15BD0">
        <w:t xml:space="preserve">. </w:t>
      </w:r>
      <w:r w:rsidR="00F966F2">
        <w:t>________ /___</w:t>
      </w:r>
      <w:proofErr w:type="gramStart"/>
      <w:r w:rsidR="00F966F2">
        <w:t>_ ,</w:t>
      </w:r>
      <w:proofErr w:type="gramEnd"/>
      <w:r w:rsidR="00F966F2">
        <w:t xml:space="preserve">  di cui è titolare il prof. ________________________________________</w:t>
      </w:r>
    </w:p>
    <w:p w:rsidR="008A7BFF" w:rsidRPr="008A7BFF" w:rsidRDefault="00F90AB7" w:rsidP="008A7BFF">
      <w:pPr>
        <w:pStyle w:val="Paragrafoelenco"/>
        <w:numPr>
          <w:ilvl w:val="0"/>
          <w:numId w:val="1"/>
        </w:numPr>
        <w:ind w:hanging="720"/>
        <w:jc w:val="both"/>
        <w:rPr>
          <w:b/>
          <w:iCs/>
          <w:color w:val="538135" w:themeColor="accent6" w:themeShade="BF"/>
          <w:sz w:val="28"/>
          <w:szCs w:val="28"/>
        </w:rPr>
      </w:pPr>
      <w:r>
        <w:t xml:space="preserve">di non avanzare alcuna pretesa di compenso per l’attività che andrà a svolgere in qualità di cultore della materia; </w:t>
      </w:r>
    </w:p>
    <w:p w:rsidR="008A7BFF" w:rsidRPr="008A7BFF" w:rsidRDefault="00F90AB7" w:rsidP="008A7BFF">
      <w:pPr>
        <w:pStyle w:val="Paragrafoelenco"/>
        <w:numPr>
          <w:ilvl w:val="0"/>
          <w:numId w:val="1"/>
        </w:numPr>
        <w:ind w:hanging="720"/>
        <w:jc w:val="both"/>
        <w:rPr>
          <w:b/>
          <w:iCs/>
          <w:color w:val="538135" w:themeColor="accent6" w:themeShade="BF"/>
          <w:sz w:val="28"/>
          <w:szCs w:val="28"/>
        </w:rPr>
      </w:pPr>
      <w:r>
        <w:t xml:space="preserve">di non essere iscritto a corsi di laurea/laurea magistrale dell’Ateneo fiorentino; </w:t>
      </w:r>
    </w:p>
    <w:p w:rsidR="00972EC5" w:rsidRPr="00972EC5" w:rsidRDefault="00F90AB7" w:rsidP="00972EC5">
      <w:pPr>
        <w:pStyle w:val="Paragrafoelenco"/>
        <w:numPr>
          <w:ilvl w:val="0"/>
          <w:numId w:val="1"/>
        </w:numPr>
        <w:ind w:hanging="720"/>
        <w:jc w:val="both"/>
        <w:rPr>
          <w:b/>
          <w:iCs/>
          <w:color w:val="538135" w:themeColor="accent6" w:themeShade="BF"/>
          <w:sz w:val="28"/>
          <w:szCs w:val="28"/>
        </w:rPr>
      </w:pPr>
      <w:r>
        <w:t xml:space="preserve">di essere in possesso di una laurea specialistica o magistrale, congruente con gli obiettivi formativi dell’insegnamento; </w:t>
      </w:r>
    </w:p>
    <w:p w:rsidR="00F90AB7" w:rsidRPr="00972EC5" w:rsidRDefault="008F39EB" w:rsidP="00972EC5">
      <w:pPr>
        <w:pStyle w:val="Paragrafoelenco"/>
        <w:numPr>
          <w:ilvl w:val="0"/>
          <w:numId w:val="1"/>
        </w:numPr>
        <w:ind w:hanging="720"/>
        <w:jc w:val="both"/>
        <w:rPr>
          <w:b/>
          <w:iCs/>
          <w:color w:val="538135" w:themeColor="accent6" w:themeShade="BF"/>
          <w:sz w:val="28"/>
          <w:szCs w:val="28"/>
        </w:rPr>
      </w:pPr>
      <w:r>
        <w:t xml:space="preserve">nel caso di </w:t>
      </w:r>
      <w:r w:rsidR="001D1F0C">
        <w:t>D</w:t>
      </w:r>
      <w:r w:rsidR="00F90AB7">
        <w:t>ottor</w:t>
      </w:r>
      <w:r w:rsidR="001D1F0C">
        <w:t>ando</w:t>
      </w:r>
      <w:r>
        <w:t>, di non superare il limite massimo di 40 ore nell’anno accademico di attività didattiche integrative e di partecipazione alle commissioni di esami di profitto e di laurea</w:t>
      </w:r>
      <w:r w:rsidR="005D7317">
        <w:t>,</w:t>
      </w:r>
      <w:r w:rsidR="001D1F0C">
        <w:t xml:space="preserve"> </w:t>
      </w:r>
      <w:r w:rsidR="001D1F0C" w:rsidRPr="001D1F0C">
        <w:t>ai sensi dell’art. 20 comma 3 del Regolamento di Ateneo in materia di Dottorato di ricerca</w:t>
      </w:r>
      <w:r w:rsidR="00972EC5">
        <w:t xml:space="preserve"> e di impegnarsi ad </w:t>
      </w:r>
      <w:r w:rsidR="00972EC5" w:rsidRPr="00972EC5">
        <w:t xml:space="preserve">acquisire il </w:t>
      </w:r>
      <w:r w:rsidR="00972EC5">
        <w:t xml:space="preserve">relativo </w:t>
      </w:r>
      <w:r w:rsidR="00972EC5" w:rsidRPr="00972EC5">
        <w:t>nulla osta del Collegio Docenti</w:t>
      </w:r>
      <w:r w:rsidR="00972EC5">
        <w:t>;</w:t>
      </w:r>
    </w:p>
    <w:p w:rsidR="00F90AB7" w:rsidRPr="00D82E39" w:rsidRDefault="00F90AB7" w:rsidP="008A7BFF">
      <w:pPr>
        <w:jc w:val="center"/>
        <w:rPr>
          <w:b/>
          <w:iCs/>
          <w:color w:val="0070C0"/>
          <w:sz w:val="28"/>
          <w:szCs w:val="28"/>
        </w:rPr>
      </w:pPr>
      <w:r w:rsidRPr="00D82E39">
        <w:rPr>
          <w:b/>
          <w:iCs/>
          <w:color w:val="0070C0"/>
          <w:sz w:val="28"/>
          <w:szCs w:val="28"/>
        </w:rPr>
        <w:t>ALLEGA</w:t>
      </w:r>
    </w:p>
    <w:p w:rsidR="00F90AB7" w:rsidRDefault="00F90AB7" w:rsidP="008A7BFF">
      <w:pPr>
        <w:jc w:val="both"/>
      </w:pPr>
      <w:r>
        <w:t xml:space="preserve">• curriculum vitae recante </w:t>
      </w:r>
      <w:r w:rsidR="00E510B2">
        <w:t xml:space="preserve">indicazioni su </w:t>
      </w:r>
      <w:r>
        <w:t>studi svolti, esperienze professionali acquisite e titolo didattici e scientifici posseduti</w:t>
      </w:r>
    </w:p>
    <w:p w:rsidR="000E7C26" w:rsidRDefault="000E7C26" w:rsidP="00F90AB7">
      <w:bookmarkStart w:id="0" w:name="_GoBack"/>
      <w:bookmarkEnd w:id="0"/>
    </w:p>
    <w:p w:rsidR="001D4342" w:rsidRDefault="00F90AB7" w:rsidP="00F90AB7">
      <w:r>
        <w:t xml:space="preserve">________________, lì _______________               </w:t>
      </w:r>
      <w:r w:rsidR="008A7BFF">
        <w:t xml:space="preserve">                         </w:t>
      </w:r>
      <w:r>
        <w:t xml:space="preserve">  Firma _____________________________</w:t>
      </w:r>
    </w:p>
    <w:sectPr w:rsidR="001D4342" w:rsidSect="00E510B2">
      <w:headerReference w:type="default" r:id="rId7"/>
      <w:pgSz w:w="11906" w:h="16838"/>
      <w:pgMar w:top="2096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24" w:rsidRDefault="00C86D24" w:rsidP="003A5A7C">
      <w:pPr>
        <w:spacing w:after="0" w:line="240" w:lineRule="auto"/>
      </w:pPr>
      <w:r>
        <w:separator/>
      </w:r>
    </w:p>
  </w:endnote>
  <w:endnote w:type="continuationSeparator" w:id="0">
    <w:p w:rsidR="00C86D24" w:rsidRDefault="00C86D24" w:rsidP="003A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24" w:rsidRDefault="00C86D24" w:rsidP="003A5A7C">
      <w:pPr>
        <w:spacing w:after="0" w:line="240" w:lineRule="auto"/>
      </w:pPr>
      <w:r>
        <w:separator/>
      </w:r>
    </w:p>
  </w:footnote>
  <w:footnote w:type="continuationSeparator" w:id="0">
    <w:p w:rsidR="00C86D24" w:rsidRDefault="00C86D24" w:rsidP="003A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66" w:rsidRPr="00946F18" w:rsidRDefault="009E4B66" w:rsidP="009E4B66">
    <w:pPr>
      <w:widowControl w:val="0"/>
      <w:tabs>
        <w:tab w:val="center" w:pos="4110"/>
        <w:tab w:val="right" w:pos="8221"/>
        <w:tab w:val="left" w:pos="8508"/>
      </w:tabs>
      <w:suppressAutoHyphens/>
      <w:rPr>
        <w:rFonts w:eastAsia="ヒラギノ角ゴ Pro W3"/>
        <w:color w:val="000000"/>
        <w:kern w:val="2"/>
        <w:szCs w:val="20"/>
        <w:lang w:eastAsia="zh-CN"/>
      </w:rPr>
    </w:pPr>
    <w:r w:rsidRPr="00946F18">
      <w:rPr>
        <w:rFonts w:eastAsia="ヒラギノ角ゴ Pro W3"/>
        <w:noProof/>
        <w:color w:val="000000"/>
        <w:kern w:val="2"/>
        <w:szCs w:val="20"/>
        <w:lang w:eastAsia="it-IT"/>
      </w:rPr>
      <w:drawing>
        <wp:inline distT="0" distB="0" distL="0" distR="0">
          <wp:extent cx="3752850" cy="8667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6F18">
      <w:rPr>
        <w:rFonts w:eastAsia="ヒラギノ角ゴ Pro W3"/>
        <w:noProof/>
        <w:color w:val="000000"/>
        <w:kern w:val="2"/>
        <w:szCs w:val="20"/>
        <w:lang w:eastAsia="it-IT"/>
      </w:rPr>
      <w:t xml:space="preserve">                           </w:t>
    </w:r>
    <w:r w:rsidRPr="00946F18">
      <w:rPr>
        <w:rFonts w:eastAsia="ヒラギノ角ゴ Pro W3"/>
        <w:noProof/>
        <w:color w:val="000000"/>
        <w:kern w:val="2"/>
        <w:szCs w:val="20"/>
        <w:lang w:eastAsia="it-IT"/>
      </w:rPr>
      <w:drawing>
        <wp:inline distT="0" distB="0" distL="0" distR="0">
          <wp:extent cx="890270" cy="565150"/>
          <wp:effectExtent l="0" t="0" r="508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5A7C" w:rsidRDefault="003A5A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76B96"/>
    <w:multiLevelType w:val="hybridMultilevel"/>
    <w:tmpl w:val="8C9E07B4"/>
    <w:lvl w:ilvl="0" w:tplc="DD187C5E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B7"/>
    <w:rsid w:val="0000100E"/>
    <w:rsid w:val="000B6590"/>
    <w:rsid w:val="000D1297"/>
    <w:rsid w:val="000E7C26"/>
    <w:rsid w:val="00105409"/>
    <w:rsid w:val="001267AB"/>
    <w:rsid w:val="0015126C"/>
    <w:rsid w:val="001D1F0C"/>
    <w:rsid w:val="001D4342"/>
    <w:rsid w:val="001E2C0E"/>
    <w:rsid w:val="002A184A"/>
    <w:rsid w:val="003A5A7C"/>
    <w:rsid w:val="005D7317"/>
    <w:rsid w:val="006750B7"/>
    <w:rsid w:val="00864AFA"/>
    <w:rsid w:val="008A7BFF"/>
    <w:rsid w:val="008F39EB"/>
    <w:rsid w:val="009208AA"/>
    <w:rsid w:val="00935AE4"/>
    <w:rsid w:val="00972EC5"/>
    <w:rsid w:val="009E4B66"/>
    <w:rsid w:val="009F3C48"/>
    <w:rsid w:val="00A308E3"/>
    <w:rsid w:val="00B025D9"/>
    <w:rsid w:val="00C86D24"/>
    <w:rsid w:val="00D15BD0"/>
    <w:rsid w:val="00D82E39"/>
    <w:rsid w:val="00DC2664"/>
    <w:rsid w:val="00E510B2"/>
    <w:rsid w:val="00E56F13"/>
    <w:rsid w:val="00F311D9"/>
    <w:rsid w:val="00F90AB7"/>
    <w:rsid w:val="00F9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B44DAC-7AB4-43CB-B610-E0AC8C34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B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5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A7C"/>
  </w:style>
  <w:style w:type="paragraph" w:styleId="Pidipagina">
    <w:name w:val="footer"/>
    <w:basedOn w:val="Normale"/>
    <w:link w:val="PidipaginaCarattere"/>
    <w:uiPriority w:val="99"/>
    <w:unhideWhenUsed/>
    <w:rsid w:val="003A5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Alice Vannini</cp:lastModifiedBy>
  <cp:revision>2</cp:revision>
  <dcterms:created xsi:type="dcterms:W3CDTF">2025-04-02T08:29:00Z</dcterms:created>
  <dcterms:modified xsi:type="dcterms:W3CDTF">2025-04-02T08:29:00Z</dcterms:modified>
</cp:coreProperties>
</file>